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E2164C">
        <w:rPr>
          <w:rFonts w:ascii="Times New Roman" w:hAnsi="Times New Roman"/>
        </w:rPr>
        <w:t>9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 сессии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№</w:t>
      </w:r>
      <w:r w:rsidRPr="003F1588">
        <w:rPr>
          <w:rFonts w:ascii="Times New Roman" w:hAnsi="Times New Roman"/>
          <w:sz w:val="20"/>
          <w:szCs w:val="20"/>
        </w:rPr>
        <w:t xml:space="preserve"> от .12.20</w:t>
      </w:r>
      <w:r w:rsidR="009248A3">
        <w:rPr>
          <w:rFonts w:ascii="Times New Roman" w:hAnsi="Times New Roman"/>
          <w:sz w:val="20"/>
          <w:szCs w:val="20"/>
        </w:rPr>
        <w:t>2</w:t>
      </w:r>
      <w:r w:rsidR="00257DEB">
        <w:rPr>
          <w:rFonts w:ascii="Times New Roman" w:hAnsi="Times New Roman"/>
          <w:sz w:val="20"/>
          <w:szCs w:val="20"/>
        </w:rPr>
        <w:t>2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6F762E">
        <w:rPr>
          <w:rFonts w:ascii="Times New Roman" w:hAnsi="Times New Roman"/>
          <w:sz w:val="20"/>
          <w:szCs w:val="20"/>
        </w:rPr>
        <w:t>Полой</w:t>
      </w:r>
      <w:r>
        <w:rPr>
          <w:rFonts w:ascii="Times New Roman" w:hAnsi="Times New Roman"/>
          <w:sz w:val="20"/>
          <w:szCs w:val="20"/>
        </w:rPr>
        <w:t>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>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>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« О бюджете  </w:t>
      </w:r>
      <w:r w:rsidR="006F762E">
        <w:rPr>
          <w:rFonts w:ascii="Times New Roman" w:hAnsi="Times New Roman"/>
          <w:sz w:val="20"/>
          <w:szCs w:val="20"/>
        </w:rPr>
        <w:t>Полой</w:t>
      </w:r>
      <w:r>
        <w:rPr>
          <w:rFonts w:ascii="Times New Roman" w:hAnsi="Times New Roman"/>
          <w:sz w:val="20"/>
          <w:szCs w:val="20"/>
        </w:rPr>
        <w:t>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Новосибирской области на 202</w:t>
      </w:r>
      <w:r w:rsidR="00257DEB">
        <w:rPr>
          <w:rFonts w:ascii="Times New Roman" w:hAnsi="Times New Roman"/>
          <w:sz w:val="20"/>
          <w:szCs w:val="20"/>
        </w:rPr>
        <w:t>3</w:t>
      </w:r>
      <w:r w:rsidRPr="003F1588">
        <w:rPr>
          <w:rFonts w:ascii="Times New Roman" w:hAnsi="Times New Roman"/>
          <w:sz w:val="20"/>
          <w:szCs w:val="20"/>
        </w:rPr>
        <w:t>год  и</w:t>
      </w:r>
    </w:p>
    <w:p w:rsidR="000D36EF" w:rsidRPr="00433F13" w:rsidRDefault="007665D2" w:rsidP="000B1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0D36EF">
        <w:rPr>
          <w:rFonts w:ascii="Times New Roman" w:hAnsi="Times New Roman"/>
          <w:sz w:val="20"/>
          <w:szCs w:val="20"/>
        </w:rPr>
        <w:t>плановый  период  202</w:t>
      </w:r>
      <w:r w:rsidR="00257DEB">
        <w:rPr>
          <w:rFonts w:ascii="Times New Roman" w:hAnsi="Times New Roman"/>
          <w:sz w:val="20"/>
          <w:szCs w:val="20"/>
        </w:rPr>
        <w:t>4</w:t>
      </w:r>
      <w:r w:rsidR="000D36EF">
        <w:rPr>
          <w:rFonts w:ascii="Times New Roman" w:hAnsi="Times New Roman"/>
          <w:sz w:val="20"/>
          <w:szCs w:val="20"/>
        </w:rPr>
        <w:t xml:space="preserve">  и 202</w:t>
      </w:r>
      <w:r w:rsidR="00257DEB">
        <w:rPr>
          <w:rFonts w:ascii="Times New Roman" w:hAnsi="Times New Roman"/>
          <w:sz w:val="20"/>
          <w:szCs w:val="20"/>
        </w:rPr>
        <w:t>5</w:t>
      </w:r>
      <w:r w:rsidR="000D36EF"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351379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</w:t>
      </w:r>
      <w:r w:rsidR="000D36EF" w:rsidRPr="00433F13">
        <w:rPr>
          <w:rFonts w:ascii="Times New Roman" w:hAnsi="Times New Roman"/>
          <w:b/>
          <w:bCs/>
        </w:rPr>
        <w:t>НЫХ ГАРАНТИЙ</w:t>
      </w:r>
      <w:r w:rsidR="006F762E">
        <w:rPr>
          <w:rFonts w:ascii="Times New Roman" w:hAnsi="Times New Roman"/>
          <w:b/>
          <w:bCs/>
        </w:rPr>
        <w:t xml:space="preserve"> ПОЛОЙ</w:t>
      </w:r>
      <w:r w:rsidR="000D36EF">
        <w:rPr>
          <w:rFonts w:ascii="Times New Roman" w:hAnsi="Times New Roman"/>
          <w:b/>
          <w:bCs/>
        </w:rPr>
        <w:t xml:space="preserve">СКОГО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 ВАЛЮТЕ РОССИЙСКОЙ ФЕДЕРАЦИИ НА 20</w:t>
      </w:r>
      <w:r w:rsidR="000D36EF">
        <w:rPr>
          <w:rFonts w:ascii="Times New Roman" w:hAnsi="Times New Roman"/>
          <w:b/>
          <w:bCs/>
        </w:rPr>
        <w:t>2</w:t>
      </w:r>
      <w:r w:rsidR="00257DEB">
        <w:rPr>
          <w:rFonts w:ascii="Times New Roman" w:hAnsi="Times New Roman"/>
          <w:b/>
          <w:bCs/>
        </w:rPr>
        <w:t>3</w:t>
      </w:r>
      <w:r w:rsidR="000D36EF" w:rsidRPr="00433F13">
        <w:rPr>
          <w:rFonts w:ascii="Times New Roman" w:hAnsi="Times New Roman"/>
          <w:b/>
          <w:bCs/>
        </w:rPr>
        <w:t xml:space="preserve"> 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257DEB">
        <w:rPr>
          <w:rFonts w:ascii="Times New Roman" w:hAnsi="Times New Roman"/>
          <w:b/>
          <w:bCs/>
        </w:rPr>
        <w:t>4</w:t>
      </w:r>
      <w:proofErr w:type="gramStart"/>
      <w:r>
        <w:rPr>
          <w:rFonts w:ascii="Times New Roman" w:hAnsi="Times New Roman"/>
          <w:b/>
          <w:bCs/>
        </w:rPr>
        <w:t xml:space="preserve"> И</w:t>
      </w:r>
      <w:proofErr w:type="gramEnd"/>
      <w:r>
        <w:rPr>
          <w:rFonts w:ascii="Times New Roman" w:hAnsi="Times New Roman"/>
          <w:b/>
          <w:bCs/>
        </w:rPr>
        <w:t xml:space="preserve"> 202</w:t>
      </w:r>
      <w:r w:rsidR="00257DEB">
        <w:rPr>
          <w:rFonts w:ascii="Times New Roman" w:hAnsi="Times New Roman"/>
          <w:b/>
          <w:bCs/>
        </w:rPr>
        <w:t>5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5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</w:t>
            </w:r>
            <w:r w:rsidR="00351379">
              <w:rPr>
                <w:rFonts w:ascii="Times New Roman" w:hAnsi="Times New Roman"/>
              </w:rPr>
              <w:t>ия предоставления и исполнения муниципаль</w:t>
            </w:r>
            <w:r w:rsidRPr="0021401B">
              <w:rPr>
                <w:rFonts w:ascii="Times New Roman" w:hAnsi="Times New Roman"/>
              </w:rPr>
              <w:t>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25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257DEB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25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257DEB"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25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257DEB">
              <w:rPr>
                <w:rFonts w:ascii="Times New Roman" w:hAnsi="Times New Roman"/>
              </w:rPr>
              <w:t>5</w:t>
            </w:r>
            <w:bookmarkStart w:id="0" w:name="_GoBack"/>
            <w:bookmarkEnd w:id="0"/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A7FB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A7FB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A7FB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Default="000A7FB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0A7FB6" w:rsidRPr="0021401B" w:rsidRDefault="000A7FB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B6" w:rsidRPr="0021401B" w:rsidRDefault="000A7FB6" w:rsidP="000A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A7FB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60E05" w:rsidRDefault="000D36EF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00B"/>
    <w:rsid w:val="00087C3F"/>
    <w:rsid w:val="000A1FF9"/>
    <w:rsid w:val="000A6383"/>
    <w:rsid w:val="000A7FB6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376C2"/>
    <w:rsid w:val="00142169"/>
    <w:rsid w:val="00161375"/>
    <w:rsid w:val="00166AF2"/>
    <w:rsid w:val="001820B5"/>
    <w:rsid w:val="0018616A"/>
    <w:rsid w:val="001A1569"/>
    <w:rsid w:val="001A65B0"/>
    <w:rsid w:val="001B5C76"/>
    <w:rsid w:val="001B6AE7"/>
    <w:rsid w:val="001D6D5F"/>
    <w:rsid w:val="001E0251"/>
    <w:rsid w:val="001E067B"/>
    <w:rsid w:val="00203A04"/>
    <w:rsid w:val="0021401B"/>
    <w:rsid w:val="00217838"/>
    <w:rsid w:val="00223BBF"/>
    <w:rsid w:val="0023382D"/>
    <w:rsid w:val="00256B53"/>
    <w:rsid w:val="00257DEB"/>
    <w:rsid w:val="00261588"/>
    <w:rsid w:val="00267220"/>
    <w:rsid w:val="00274473"/>
    <w:rsid w:val="00283C3E"/>
    <w:rsid w:val="002876B4"/>
    <w:rsid w:val="00287ACB"/>
    <w:rsid w:val="00296BF0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1379"/>
    <w:rsid w:val="00356BC1"/>
    <w:rsid w:val="00357338"/>
    <w:rsid w:val="00363B9D"/>
    <w:rsid w:val="00382721"/>
    <w:rsid w:val="0038549E"/>
    <w:rsid w:val="003B0C8F"/>
    <w:rsid w:val="003D31E0"/>
    <w:rsid w:val="003D3773"/>
    <w:rsid w:val="003F1588"/>
    <w:rsid w:val="00402AB6"/>
    <w:rsid w:val="00403102"/>
    <w:rsid w:val="00412685"/>
    <w:rsid w:val="0041501B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35349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6F762E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665D2"/>
    <w:rsid w:val="00785E3D"/>
    <w:rsid w:val="007C20E4"/>
    <w:rsid w:val="007D4D63"/>
    <w:rsid w:val="007E16A6"/>
    <w:rsid w:val="007E17C7"/>
    <w:rsid w:val="007F13B8"/>
    <w:rsid w:val="007F597B"/>
    <w:rsid w:val="00806C24"/>
    <w:rsid w:val="00807C41"/>
    <w:rsid w:val="00812DAF"/>
    <w:rsid w:val="00814FA8"/>
    <w:rsid w:val="00816E6C"/>
    <w:rsid w:val="008210F2"/>
    <w:rsid w:val="00830F9D"/>
    <w:rsid w:val="008B47CB"/>
    <w:rsid w:val="008D5C05"/>
    <w:rsid w:val="008E156E"/>
    <w:rsid w:val="008E77B2"/>
    <w:rsid w:val="008F0FD1"/>
    <w:rsid w:val="008F189A"/>
    <w:rsid w:val="008F3A4B"/>
    <w:rsid w:val="00900129"/>
    <w:rsid w:val="0090036E"/>
    <w:rsid w:val="0090611A"/>
    <w:rsid w:val="00914DB6"/>
    <w:rsid w:val="00915569"/>
    <w:rsid w:val="0092363B"/>
    <w:rsid w:val="009248A3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0638"/>
    <w:rsid w:val="00AD51CC"/>
    <w:rsid w:val="00AE50E6"/>
    <w:rsid w:val="00AF7E8E"/>
    <w:rsid w:val="00B0326C"/>
    <w:rsid w:val="00B05467"/>
    <w:rsid w:val="00B107EE"/>
    <w:rsid w:val="00B13202"/>
    <w:rsid w:val="00B2258D"/>
    <w:rsid w:val="00B539A5"/>
    <w:rsid w:val="00B576FD"/>
    <w:rsid w:val="00B65B1E"/>
    <w:rsid w:val="00B7032C"/>
    <w:rsid w:val="00B712FC"/>
    <w:rsid w:val="00B73E2C"/>
    <w:rsid w:val="00B80AA4"/>
    <w:rsid w:val="00B834EB"/>
    <w:rsid w:val="00B869C2"/>
    <w:rsid w:val="00B87F4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2164C"/>
    <w:rsid w:val="00E22924"/>
    <w:rsid w:val="00E33861"/>
    <w:rsid w:val="00E35CA1"/>
    <w:rsid w:val="00E43E9A"/>
    <w:rsid w:val="00E474A8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E4C7D"/>
    <w:rsid w:val="00EF596A"/>
    <w:rsid w:val="00EF5FD7"/>
    <w:rsid w:val="00F12FEE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1379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777</cp:lastModifiedBy>
  <cp:revision>23</cp:revision>
  <cp:lastPrinted>2019-12-26T08:44:00Z</cp:lastPrinted>
  <dcterms:created xsi:type="dcterms:W3CDTF">2019-10-09T03:26:00Z</dcterms:created>
  <dcterms:modified xsi:type="dcterms:W3CDTF">2022-11-23T07:14:00Z</dcterms:modified>
</cp:coreProperties>
</file>